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78" w:rsidRDefault="00126D1B" w:rsidP="00126D1B">
      <w:pPr>
        <w:jc w:val="center"/>
        <w:rPr>
          <w:rFonts w:cstheme="minorHAnsi"/>
          <w:b/>
          <w:color w:val="7030A0"/>
          <w:sz w:val="36"/>
        </w:rPr>
      </w:pPr>
      <w:r>
        <w:rPr>
          <w:rFonts w:cstheme="minorHAnsi"/>
          <w:b/>
          <w:noProof/>
          <w:color w:val="7030A0"/>
          <w:sz w:val="3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386715</wp:posOffset>
            </wp:positionV>
            <wp:extent cx="3351530" cy="2968625"/>
            <wp:effectExtent l="19050" t="0" r="1270" b="0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6D1B">
        <w:rPr>
          <w:rFonts w:cstheme="minorHAnsi"/>
          <w:b/>
          <w:color w:val="7030A0"/>
          <w:sz w:val="36"/>
        </w:rPr>
        <w:t>REGULOVATEĽNÝ ZDROJ PRE MINIVŔTAČKU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>Zoznam súčiastok: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R1 ........................ 6,8k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R2 ........................ 270 Ohm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R3 ........................ 1k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C1 ........................ 47u/16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C2,4,5 .................. 100n  KCP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C3 ........................ 10n  KCP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D1,3 ..................... 1N4001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D2 ........................ 1N4148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1772144</wp:posOffset>
            </wp:positionH>
            <wp:positionV relativeFrom="paragraph">
              <wp:posOffset>8819</wp:posOffset>
            </wp:positionV>
            <wp:extent cx="4327172" cy="4131734"/>
            <wp:effectExtent l="19050" t="0" r="0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172" cy="413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6D1B">
        <w:rPr>
          <w:rFonts w:cstheme="minorHAnsi"/>
          <w:b/>
          <w:sz w:val="24"/>
        </w:rPr>
        <w:t xml:space="preserve">T1 ........................ BD643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US1 ...................... NE555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 w:rsidRPr="00126D1B">
        <w:rPr>
          <w:rFonts w:cstheme="minorHAnsi"/>
          <w:b/>
          <w:sz w:val="24"/>
        </w:rPr>
        <w:t xml:space="preserve">P1 ......................... pot220k </w:t>
      </w:r>
    </w:p>
    <w:p w:rsidR="00126D1B" w:rsidRPr="00126D1B" w:rsidRDefault="00126D1B" w:rsidP="00126D1B">
      <w:pP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-48896</wp:posOffset>
            </wp:positionH>
            <wp:positionV relativeFrom="paragraph">
              <wp:posOffset>1899002</wp:posOffset>
            </wp:positionV>
            <wp:extent cx="2385484" cy="2528712"/>
            <wp:effectExtent l="19050" t="0" r="0" b="0"/>
            <wp:wrapNone/>
            <wp:docPr id="18" name="Obrázok 18" descr="C:\Users\jaroslav\Desktop\ne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aroslav\Desktop\ne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84" cy="252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6D1B">
        <w:rPr>
          <w:rFonts w:cstheme="minorHAnsi"/>
          <w:b/>
          <w:sz w:val="24"/>
        </w:rPr>
        <w:t>Gombík na potenciometer</w:t>
      </w:r>
    </w:p>
    <w:sectPr w:rsidR="00126D1B" w:rsidRPr="00126D1B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>
    <w:useFELayout/>
  </w:compat>
  <w:rsids>
    <w:rsidRoot w:val="008C165A"/>
    <w:rsid w:val="00072929"/>
    <w:rsid w:val="00126978"/>
    <w:rsid w:val="00126D1B"/>
    <w:rsid w:val="002D7359"/>
    <w:rsid w:val="00343EC7"/>
    <w:rsid w:val="0066633E"/>
    <w:rsid w:val="007C27F1"/>
    <w:rsid w:val="008C165A"/>
    <w:rsid w:val="008D61FB"/>
    <w:rsid w:val="00A958AE"/>
    <w:rsid w:val="00BE6A85"/>
    <w:rsid w:val="00C31AA0"/>
    <w:rsid w:val="00C85F04"/>
    <w:rsid w:val="00D72402"/>
    <w:rsid w:val="00DC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2012-10-05T15:49:00Z</dcterms:created>
  <dcterms:modified xsi:type="dcterms:W3CDTF">2012-10-05T15:49:00Z</dcterms:modified>
</cp:coreProperties>
</file>